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04B9C" w14:textId="77777777" w:rsidR="003516F0" w:rsidRPr="00F7077D" w:rsidRDefault="003516F0" w:rsidP="003516F0">
      <w:pPr>
        <w:rPr>
          <w:b/>
          <w:sz w:val="32"/>
        </w:rPr>
      </w:pPr>
      <w:r>
        <w:rPr>
          <w:b/>
          <w:sz w:val="32"/>
        </w:rPr>
        <w:t>Drupal Consultant</w:t>
      </w:r>
    </w:p>
    <w:p w14:paraId="2DE17936" w14:textId="77777777" w:rsidR="003516F0" w:rsidRDefault="003516F0" w:rsidP="003516F0"/>
    <w:p w14:paraId="3DF3E8C8" w14:textId="77777777" w:rsidR="003516F0" w:rsidRDefault="003516F0" w:rsidP="003516F0">
      <w:r>
        <w:t xml:space="preserve">Cheng &amp; Tsui, the leading publisher of Asian language textbooks and digital products, is seeking an experienced </w:t>
      </w:r>
      <w:r w:rsidR="00D24687">
        <w:t xml:space="preserve">part-time </w:t>
      </w:r>
      <w:r>
        <w:t>Drupal Consultant to assist in the development of C&amp;T website and product companion websites.</w:t>
      </w:r>
    </w:p>
    <w:p w14:paraId="5136042A" w14:textId="77777777" w:rsidR="003516F0" w:rsidRDefault="003516F0" w:rsidP="003516F0"/>
    <w:p w14:paraId="204AB25A" w14:textId="77777777" w:rsidR="003516F0" w:rsidRDefault="003516F0" w:rsidP="003516F0">
      <w:r>
        <w:t>Responsibilities</w:t>
      </w:r>
    </w:p>
    <w:p w14:paraId="6CA8DA2B" w14:textId="77777777" w:rsidR="003516F0" w:rsidRDefault="003516F0" w:rsidP="003516F0">
      <w:pPr>
        <w:pStyle w:val="ListParagraph"/>
        <w:numPr>
          <w:ilvl w:val="0"/>
          <w:numId w:val="1"/>
        </w:numPr>
      </w:pPr>
      <w:r>
        <w:t>Design and develop Drupal themes as required</w:t>
      </w:r>
    </w:p>
    <w:p w14:paraId="24C69BA9" w14:textId="77777777" w:rsidR="003516F0" w:rsidRDefault="003516F0" w:rsidP="003516F0">
      <w:pPr>
        <w:pStyle w:val="ListParagraph"/>
        <w:numPr>
          <w:ilvl w:val="0"/>
          <w:numId w:val="1"/>
        </w:numPr>
      </w:pPr>
      <w:r>
        <w:t>Research, install, and maintain Drupal modules to realize requested functionalities</w:t>
      </w:r>
    </w:p>
    <w:p w14:paraId="724E5591" w14:textId="77777777" w:rsidR="003516F0" w:rsidRDefault="003516F0" w:rsidP="003516F0">
      <w:pPr>
        <w:pStyle w:val="ListParagraph"/>
        <w:numPr>
          <w:ilvl w:val="0"/>
          <w:numId w:val="1"/>
        </w:numPr>
      </w:pPr>
      <w:r>
        <w:t>Integrate Drupal sites with other applications, such as ERP and CRM</w:t>
      </w:r>
    </w:p>
    <w:p w14:paraId="42359E33" w14:textId="77777777" w:rsidR="003516F0" w:rsidRDefault="003516F0" w:rsidP="003516F0">
      <w:pPr>
        <w:pStyle w:val="ListParagraph"/>
        <w:numPr>
          <w:ilvl w:val="0"/>
          <w:numId w:val="1"/>
        </w:numPr>
      </w:pPr>
      <w:r>
        <w:t>Provide technical support to other teams regarding the use and maintenance of Drupal sites</w:t>
      </w:r>
    </w:p>
    <w:p w14:paraId="1E02F48E" w14:textId="77777777" w:rsidR="003516F0" w:rsidRDefault="003516F0" w:rsidP="003516F0">
      <w:pPr>
        <w:pStyle w:val="ListParagraph"/>
      </w:pPr>
      <w:r>
        <w:t xml:space="preserve"> </w:t>
      </w:r>
    </w:p>
    <w:p w14:paraId="726C9FE2" w14:textId="77777777" w:rsidR="003516F0" w:rsidRDefault="003516F0" w:rsidP="003516F0">
      <w:r>
        <w:t>Qualifications</w:t>
      </w:r>
    </w:p>
    <w:p w14:paraId="4C3E9910" w14:textId="77777777" w:rsidR="00D24687" w:rsidRDefault="003516F0" w:rsidP="003516F0">
      <w:pPr>
        <w:pStyle w:val="ListParagraph"/>
        <w:numPr>
          <w:ilvl w:val="0"/>
          <w:numId w:val="2"/>
        </w:numPr>
      </w:pPr>
      <w:r>
        <w:t>Demonstrated experience in developing and</w:t>
      </w:r>
      <w:r w:rsidR="00D24687">
        <w:t xml:space="preserve"> maintaining Drupal-based sites </w:t>
      </w:r>
      <w:r>
        <w:t>as well as deep knowledge of Drupal 5, 6, and 7</w:t>
      </w:r>
    </w:p>
    <w:p w14:paraId="1882CD50" w14:textId="77777777" w:rsidR="00D24687" w:rsidRDefault="00D24687" w:rsidP="003516F0">
      <w:pPr>
        <w:pStyle w:val="ListParagraph"/>
        <w:numPr>
          <w:ilvl w:val="0"/>
          <w:numId w:val="2"/>
        </w:numPr>
      </w:pPr>
      <w:r>
        <w:t>Demonstrated experience in developing and configuring Drupal themes</w:t>
      </w:r>
    </w:p>
    <w:p w14:paraId="6D0B2903" w14:textId="77777777" w:rsidR="00D24687" w:rsidRDefault="00D24687" w:rsidP="003516F0">
      <w:pPr>
        <w:pStyle w:val="ListParagraph"/>
        <w:numPr>
          <w:ilvl w:val="0"/>
          <w:numId w:val="2"/>
        </w:numPr>
      </w:pPr>
      <w:r>
        <w:t xml:space="preserve">Demonstrated </w:t>
      </w:r>
      <w:r w:rsidR="003516F0">
        <w:t xml:space="preserve">experience in installing and configuring </w:t>
      </w:r>
      <w:r>
        <w:t>Drupal Modules for different functionalities</w:t>
      </w:r>
    </w:p>
    <w:p w14:paraId="603145B5" w14:textId="77777777" w:rsidR="003516F0" w:rsidRDefault="00D24687" w:rsidP="00D24687">
      <w:pPr>
        <w:pStyle w:val="ListParagraph"/>
        <w:numPr>
          <w:ilvl w:val="0"/>
          <w:numId w:val="2"/>
        </w:numPr>
      </w:pPr>
      <w:r>
        <w:t>Experience in</w:t>
      </w:r>
      <w:r w:rsidR="003516F0">
        <w:t xml:space="preserve"> integrating external applications with Drupal using Services</w:t>
      </w:r>
      <w:r>
        <w:t xml:space="preserve"> with REST or other interfaces</w:t>
      </w:r>
    </w:p>
    <w:p w14:paraId="5D4C2710" w14:textId="77777777" w:rsidR="003516F0" w:rsidRDefault="00D24687" w:rsidP="00D24687">
      <w:pPr>
        <w:pStyle w:val="ListParagraph"/>
        <w:numPr>
          <w:ilvl w:val="0"/>
          <w:numId w:val="2"/>
        </w:numPr>
      </w:pPr>
      <w:r>
        <w:t xml:space="preserve">Skills in PHP, HTML, CSS, </w:t>
      </w:r>
      <w:proofErr w:type="spellStart"/>
      <w:r>
        <w:t>Javascript</w:t>
      </w:r>
      <w:proofErr w:type="spellEnd"/>
      <w:r>
        <w:t xml:space="preserve">, </w:t>
      </w:r>
      <w:proofErr w:type="spellStart"/>
      <w:r w:rsidR="00091C98">
        <w:t>Jquery</w:t>
      </w:r>
      <w:proofErr w:type="spellEnd"/>
      <w:r w:rsidR="00091C98">
        <w:t xml:space="preserve">, </w:t>
      </w:r>
      <w:r>
        <w:t>MySQL</w:t>
      </w:r>
    </w:p>
    <w:p w14:paraId="4D8389BF" w14:textId="77777777" w:rsidR="003516F0" w:rsidRDefault="003516F0" w:rsidP="003516F0">
      <w:pPr>
        <w:pStyle w:val="ListParagraph"/>
        <w:numPr>
          <w:ilvl w:val="0"/>
          <w:numId w:val="2"/>
        </w:numPr>
      </w:pPr>
      <w:r>
        <w:t>Highly organized and focused, able to work independently and collaboratively, able to multitask in prioritized and timely manner, and communicate clearly on the phone and in writing</w:t>
      </w:r>
    </w:p>
    <w:p w14:paraId="4A4844AB" w14:textId="77777777" w:rsidR="003516F0" w:rsidRDefault="003516F0" w:rsidP="003516F0">
      <w:pPr>
        <w:pStyle w:val="ListParagraph"/>
        <w:numPr>
          <w:ilvl w:val="0"/>
          <w:numId w:val="2"/>
        </w:numPr>
      </w:pPr>
      <w:r>
        <w:t>Must have passion for technology with commitm</w:t>
      </w:r>
      <w:bookmarkStart w:id="0" w:name="_GoBack"/>
      <w:bookmarkEnd w:id="0"/>
      <w:r>
        <w:t>ent to continuous learning</w:t>
      </w:r>
    </w:p>
    <w:p w14:paraId="517F3D9F" w14:textId="77777777" w:rsidR="003516F0" w:rsidRDefault="003516F0" w:rsidP="003516F0">
      <w:pPr>
        <w:pStyle w:val="ListParagraph"/>
        <w:numPr>
          <w:ilvl w:val="0"/>
          <w:numId w:val="2"/>
        </w:numPr>
      </w:pPr>
      <w:r>
        <w:t>Interest in company’s educational mission a plus</w:t>
      </w:r>
    </w:p>
    <w:p w14:paraId="196BCD03" w14:textId="77777777" w:rsidR="003516F0" w:rsidRDefault="003516F0" w:rsidP="003516F0"/>
    <w:p w14:paraId="57A4B42B" w14:textId="77777777" w:rsidR="003516F0" w:rsidRDefault="003516F0" w:rsidP="003516F0">
      <w:proofErr w:type="gramStart"/>
      <w:r>
        <w:t>We</w:t>
      </w:r>
      <w:proofErr w:type="gramEnd"/>
      <w:r>
        <w:t xml:space="preserve"> are </w:t>
      </w:r>
      <w:proofErr w:type="gramStart"/>
      <w:r>
        <w:t>an Equal Opportunity Employer</w:t>
      </w:r>
      <w:proofErr w:type="gramEnd"/>
      <w:r>
        <w:t xml:space="preserve">. </w:t>
      </w:r>
      <w:proofErr w:type="gramStart"/>
      <w:r>
        <w:t>Salary Commensurate with experience.</w:t>
      </w:r>
      <w:proofErr w:type="gramEnd"/>
    </w:p>
    <w:p w14:paraId="64A0CBC8" w14:textId="77777777" w:rsidR="003516F0" w:rsidRDefault="003516F0" w:rsidP="003516F0"/>
    <w:p w14:paraId="07B6A2A8" w14:textId="77777777" w:rsidR="003516F0" w:rsidRDefault="003516F0" w:rsidP="003516F0">
      <w:r>
        <w:t>TO APPLY:</w:t>
      </w:r>
    </w:p>
    <w:p w14:paraId="048AC932" w14:textId="77777777" w:rsidR="003516F0" w:rsidRDefault="003516F0" w:rsidP="003516F0"/>
    <w:p w14:paraId="5B55458D" w14:textId="77777777" w:rsidR="003516F0" w:rsidRDefault="003516F0" w:rsidP="003516F0">
      <w:r>
        <w:t>Please email resume and cover letter with details on how your skills and experience with the duties listed above. A portfolio of the projects you have worked on is strongly preferred. Please also provide salary history.</w:t>
      </w:r>
    </w:p>
    <w:p w14:paraId="715A0983" w14:textId="77777777" w:rsidR="003516F0" w:rsidRDefault="003516F0" w:rsidP="003516F0"/>
    <w:p w14:paraId="262BD7E2" w14:textId="77777777" w:rsidR="003516F0" w:rsidRDefault="003516F0" w:rsidP="003516F0">
      <w:r>
        <w:t xml:space="preserve">Email to: </w:t>
      </w:r>
      <w:hyperlink r:id="rId6" w:history="1">
        <w:r w:rsidRPr="008447EA">
          <w:rPr>
            <w:rStyle w:val="Hyperlink"/>
          </w:rPr>
          <w:t>digital@cheng-tsui.com</w:t>
        </w:r>
      </w:hyperlink>
      <w:r>
        <w:t xml:space="preserve">. Include </w:t>
      </w:r>
      <w:r w:rsidR="00D24687">
        <w:rPr>
          <w:b/>
        </w:rPr>
        <w:t>Drupal Consultant</w:t>
      </w:r>
      <w:r>
        <w:t xml:space="preserve"> in the subject line.</w:t>
      </w:r>
    </w:p>
    <w:p w14:paraId="7B05C527" w14:textId="77777777" w:rsidR="003516F0" w:rsidRPr="00D04CD6" w:rsidRDefault="003516F0" w:rsidP="003516F0"/>
    <w:p w14:paraId="27695105" w14:textId="77777777" w:rsidR="0093575E" w:rsidRDefault="0093575E"/>
    <w:sectPr w:rsidR="0093575E" w:rsidSect="003516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64C9E"/>
    <w:multiLevelType w:val="hybridMultilevel"/>
    <w:tmpl w:val="4CB2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22B80"/>
    <w:multiLevelType w:val="hybridMultilevel"/>
    <w:tmpl w:val="FBC6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F0"/>
    <w:rsid w:val="00091C98"/>
    <w:rsid w:val="003516F0"/>
    <w:rsid w:val="008D1EB0"/>
    <w:rsid w:val="0093575E"/>
    <w:rsid w:val="00D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E5B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igital@cheng-tsui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1484</Characters>
  <Application>Microsoft Macintosh Word</Application>
  <DocSecurity>0</DocSecurity>
  <Lines>12</Lines>
  <Paragraphs>3</Paragraphs>
  <ScaleCrop>false</ScaleCrop>
  <Company>Cheng &amp; Tsui Company, Inc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Beiyi Wu</dc:creator>
  <cp:keywords/>
  <dc:description/>
  <cp:lastModifiedBy>Beiyi Wu</cp:lastModifiedBy>
  <cp:revision>2</cp:revision>
  <dcterms:created xsi:type="dcterms:W3CDTF">2013-02-21T16:37:00Z</dcterms:created>
  <dcterms:modified xsi:type="dcterms:W3CDTF">2013-02-22T16:46:00Z</dcterms:modified>
</cp:coreProperties>
</file>